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032"/>
        <w:gridCol w:w="3685"/>
        <w:gridCol w:w="1971"/>
        <w:gridCol w:w="1818"/>
        <w:gridCol w:w="1843"/>
        <w:gridCol w:w="1842"/>
        <w:gridCol w:w="2203"/>
      </w:tblGrid>
      <w:tr w:rsidR="000D2208" w:rsidRPr="000D2208" w:rsidTr="000818FF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0D2208" w:rsidRPr="00EF0BAA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EF0B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HAMER d.o.o. u stečaju</w:t>
            </w:r>
          </w:p>
        </w:tc>
      </w:tr>
      <w:tr w:rsidR="000D2208" w:rsidRPr="000D2208" w:rsidTr="000818FF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0D2208" w:rsidRPr="00EF0BAA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Marije Jurić-Zagorke 14, Čakovec, OIB: 66308082006</w:t>
            </w:r>
          </w:p>
        </w:tc>
      </w:tr>
      <w:tr w:rsidR="000D2208" w:rsidRPr="000D2208" w:rsidTr="000818FF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0D2208" w:rsidRPr="00EF0BAA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Stečajni upravitelj: Stanko Makar</w:t>
            </w:r>
          </w:p>
        </w:tc>
      </w:tr>
      <w:tr w:rsidR="000D2208" w:rsidRPr="000D2208" w:rsidTr="000818FF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0D2208" w:rsidRPr="00EF0BAA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Stečajni sudac: Iris Hatvalić </w:t>
            </w:r>
            <w:proofErr w:type="spellStart"/>
            <w:r w:rsidRPr="00EF0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Nemec</w:t>
            </w:r>
            <w:proofErr w:type="spellEnd"/>
            <w:r w:rsidRPr="00EF0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,v.r.</w:t>
            </w:r>
          </w:p>
        </w:tc>
      </w:tr>
      <w:tr w:rsidR="000D2208" w:rsidRPr="000D2208" w:rsidTr="000D2208">
        <w:trPr>
          <w:trHeight w:val="375"/>
        </w:trPr>
        <w:tc>
          <w:tcPr>
            <w:tcW w:w="8506" w:type="dxa"/>
            <w:gridSpan w:val="4"/>
            <w:noWrap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  <w:gridSpan w:val="2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3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499"/>
        </w:trPr>
        <w:tc>
          <w:tcPr>
            <w:tcW w:w="4717" w:type="dxa"/>
            <w:gridSpan w:val="2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 xml:space="preserve">TABLICA PRIJAVLJENIH TRAŽBINA </w:t>
            </w:r>
          </w:p>
        </w:tc>
        <w:tc>
          <w:tcPr>
            <w:tcW w:w="1971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8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3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St-268/15</w:t>
            </w:r>
          </w:p>
        </w:tc>
      </w:tr>
      <w:tr w:rsidR="000D2208" w:rsidRPr="000D2208" w:rsidTr="000D2208">
        <w:trPr>
          <w:trHeight w:val="499"/>
        </w:trPr>
        <w:tc>
          <w:tcPr>
            <w:tcW w:w="4717" w:type="dxa"/>
            <w:gridSpan w:val="2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 xml:space="preserve">PRVI VIŠI ISPLATNI RED </w:t>
            </w:r>
          </w:p>
        </w:tc>
        <w:tc>
          <w:tcPr>
            <w:tcW w:w="1971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8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3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780"/>
        </w:trPr>
        <w:tc>
          <w:tcPr>
            <w:tcW w:w="1032" w:type="dxa"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R.br. prijave</w:t>
            </w:r>
          </w:p>
        </w:tc>
        <w:tc>
          <w:tcPr>
            <w:tcW w:w="3685" w:type="dxa"/>
            <w:noWrap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NAZIV I ADRESA VJEROVNIKA</w:t>
            </w:r>
          </w:p>
        </w:tc>
        <w:tc>
          <w:tcPr>
            <w:tcW w:w="1971" w:type="dxa"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OSNOVA</w:t>
            </w:r>
            <w:r w:rsidRPr="000D2208">
              <w:rPr>
                <w:rFonts w:ascii="Times New Roman" w:hAnsi="Times New Roman" w:cs="Times New Roman"/>
                <w:b/>
                <w:bCs/>
              </w:rPr>
              <w:br/>
              <w:t>TRAŽBINE</w:t>
            </w:r>
          </w:p>
        </w:tc>
        <w:tc>
          <w:tcPr>
            <w:tcW w:w="1818" w:type="dxa"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 xml:space="preserve">IZNOS </w:t>
            </w:r>
            <w:r w:rsidRPr="000D2208">
              <w:rPr>
                <w:rFonts w:ascii="Times New Roman" w:hAnsi="Times New Roman" w:cs="Times New Roman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843" w:type="dxa"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IZNOS PRIZNATE TRAŽBINE/KN</w:t>
            </w:r>
          </w:p>
        </w:tc>
        <w:tc>
          <w:tcPr>
            <w:tcW w:w="1842" w:type="dxa"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IZNOS OSPORENE TRAŽBINE/KN</w:t>
            </w:r>
          </w:p>
        </w:tc>
        <w:tc>
          <w:tcPr>
            <w:tcW w:w="2203" w:type="dxa"/>
            <w:noWrap/>
            <w:hideMark/>
          </w:tcPr>
          <w:p w:rsidR="000D2208" w:rsidRPr="000D2208" w:rsidRDefault="000D2208" w:rsidP="000D22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NAPOMENA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Antalašić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Ivana, Tome </w:t>
            </w:r>
            <w:proofErr w:type="spellStart"/>
            <w:r w:rsidRPr="000D2208">
              <w:rPr>
                <w:rFonts w:ascii="Times New Roman" w:hAnsi="Times New Roman" w:cs="Times New Roman"/>
              </w:rPr>
              <w:t>Masaryka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8, Čakovec, OIB: 48311262388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3.363,00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3.363,00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Bajkovec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Ivan,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J.Bajkovca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169, Savska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Ves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27749737226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1.200,00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1.200,00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Balog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Vijoleta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Dragoslavec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109,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Lopatinec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38492041232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10.500,00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10.500,00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Bašek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Vanja, Zagrebačka 15, Varaždin, OIB:11314611719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7.074,56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7.074,56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Borko Mateja, Glavna 29,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Dunjkovec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OIB:32530961720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plaće, otpremnina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18.418,94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18.418,94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Ciglarić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Valentina, Glavna 14,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Dunjkovec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PIB:37228779690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plaće, otpremnina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16.133,05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16.133,05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Ferenc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Tanja, Zagrebačka 20,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Belica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OIB:58402700605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31.423,79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31.423,79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Gašparić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Snježana, Braće Radića 5,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D.Kraljevec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62532077278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1.258,32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1.258,32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Golubić Helena,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V.Nazora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65, Podturen, OIB:43547571351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12.845,50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12.845,50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Grabar Mihaela,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Knezovec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58,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Knezovec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OIB:46973888782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1.755,92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1.755,92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Grabar Natalija,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Pleškovec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102,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Lopatinec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99269937189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4.637,60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4.637,60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Guterman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Sanja, Radnička 159, Savska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Ves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OIB:02157658643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plaće, otpremnina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14.272,70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14.272,70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Hamer Antun, M.J.Zagorke, Čakovec, OIB:49266155757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14.348,77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14.348,77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Hamer Luka,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Zavnoh</w:t>
            </w:r>
            <w:proofErr w:type="spellEnd"/>
            <w:r w:rsidRPr="000D2208">
              <w:rPr>
                <w:rFonts w:ascii="Times New Roman" w:hAnsi="Times New Roman" w:cs="Times New Roman"/>
              </w:rPr>
              <w:t>-a 13, Čakovec, OIB:72683239992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14.280,00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14.280,00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Hamer Kristijan, M.J.Zagorke, Čakovec, OIB:17236261643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plaće, otpremnina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124.061,59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124.061,59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Ivinović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Đurđa,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P.Miškine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37,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Ivanovec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OIB:39268140446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3.000,00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3.000,00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Klekar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Ivana, Zelena 6,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Mačkovec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OIB:17178472710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1.102,84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1.102,84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Kolac Danijela,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D.Cesarića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1, Čakovec, OIB:41397048389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13.072,90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13.072,90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Kolarić Ivana,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J.Bajkovca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135, Savska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Ves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OIB:58901175761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plaće, otpremnina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15.772,48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15.772,48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Kolarić Jura,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A.Augistinčića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2, Čakovec, OIB:77999348213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2.879,68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2.879,68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Kolarić Robert,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O.Župančića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38, Čakovec, OIB:04127976369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723,00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723,00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Kosi Josip, A.G.Matoša 35, Orehovica, OIB:82485174921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2.822,13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2.822,13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Kralj Ivana, Čakovečka 141,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Pušćine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OIB.24904989103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4.574,82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4.574,82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Kraljić </w:t>
            </w:r>
            <w:proofErr w:type="spellStart"/>
            <w:r w:rsidRPr="000D2208">
              <w:rPr>
                <w:rFonts w:ascii="Times New Roman" w:hAnsi="Times New Roman" w:cs="Times New Roman"/>
              </w:rPr>
              <w:t>Melani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Frankopanska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58, Mursko Središće, OIB: 38223949610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4.830,56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4.830,56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Leiner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Dorien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V.Nazora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16,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Štefanec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OIB:42292121086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12.000,00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12.000,00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Lisjak Nada,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Prešernova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10, Čakovec, OIB:42785491281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3.000,00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3.000,00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Medved Ljuba,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Frkanovec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3A,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Lopatinec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10112344053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9.000,00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9.000,00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Mihalković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Jasna, Slave Raškaj 11, Čakovec, OIB: 27013123437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10.500,00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10.500,00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Modlic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Narcisa, Mirogojska 36, Podturen, OIB: 83210815043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6.710,17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6.710,17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Mošmondor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Nino, Prvomajska 11,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Šenkovec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71286973842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6.000,00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6.000,00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Oreški Kristijan,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V.Nazora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23,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Pušćine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OIB:10218428433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1.284,19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1.284,19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Pevec Barbara, Vukovarska 4, Čakovec, OIB: 50460137103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4.065,09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4.065,09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Pongrac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Jasmina, Maršala Tita 24,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D.Mihaljevec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64721853046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9.900,00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9.900,00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Posavec Danijela, Kralja </w:t>
            </w:r>
            <w:proofErr w:type="spellStart"/>
            <w:r w:rsidRPr="000D2208">
              <w:rPr>
                <w:rFonts w:ascii="Times New Roman" w:hAnsi="Times New Roman" w:cs="Times New Roman"/>
              </w:rPr>
              <w:t>P.Krešimira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IV 26,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Kotoriba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75214456578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2.784,24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2.784,24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Sabol Katarina, I.Pl.Zajca 13, Čakovec, OIB:02916452142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3.000,00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3.000,00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Samardžija Ana, Zrinskih 63, Nova Gradiška, OIB:660464960150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4.120,99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4.120,99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Senčar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Emina,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J.Bajkovca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4,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Strahoninec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OIB:06148101845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10.802,72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10.802,72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Škvorc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Zlatko, Gornji </w:t>
            </w:r>
            <w:proofErr w:type="spellStart"/>
            <w:r w:rsidRPr="000D2208">
              <w:rPr>
                <w:rFonts w:ascii="Times New Roman" w:hAnsi="Times New Roman" w:cs="Times New Roman"/>
              </w:rPr>
              <w:t>Zebanec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23,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Selnica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OIB:70588165880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21.684,00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21.684,00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Švenda Maja, Trg kralja Tomislava 1, Prelog, OIB:63541963455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2.806,44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2.806,44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Tomašek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Monika, Kalnička 30,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Dekanovec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OIB:33394439886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9.321,75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9.321,75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Toplek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Tajana, Gornji </w:t>
            </w:r>
            <w:proofErr w:type="spellStart"/>
            <w:r w:rsidRPr="000D2208">
              <w:rPr>
                <w:rFonts w:ascii="Times New Roman" w:hAnsi="Times New Roman" w:cs="Times New Roman"/>
              </w:rPr>
              <w:t>Vidovec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52A,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Ivanovec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 27397378756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603,84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603,84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Vabec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Marta, Josipa </w:t>
            </w:r>
            <w:proofErr w:type="spellStart"/>
            <w:r w:rsidRPr="000D2208">
              <w:rPr>
                <w:rFonts w:ascii="Times New Roman" w:hAnsi="Times New Roman" w:cs="Times New Roman"/>
              </w:rPr>
              <w:t>Topleka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14,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Šenkovec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OIB:07024405586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2.087,69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2.087,69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Vrana Jovica, A.G.Matoša 34, Čakovec, OIB:69822651030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5.900,00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5.900,00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Vuković Anita, Karlović Vinka 66,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Nedelišće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OIB:83082672901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1.388,83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1.388,83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567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proofErr w:type="spellStart"/>
            <w:r w:rsidRPr="000D2208">
              <w:rPr>
                <w:rFonts w:ascii="Times New Roman" w:hAnsi="Times New Roman" w:cs="Times New Roman"/>
              </w:rPr>
              <w:t>Zadravec</w:t>
            </w:r>
            <w:proofErr w:type="spellEnd"/>
            <w:r w:rsidRPr="000D2208">
              <w:rPr>
                <w:rFonts w:ascii="Times New Roman" w:hAnsi="Times New Roman" w:cs="Times New Roman"/>
              </w:rPr>
              <w:t xml:space="preserve"> Nikola, Nova 30, </w:t>
            </w:r>
            <w:proofErr w:type="spellStart"/>
            <w:r w:rsidRPr="000D2208">
              <w:rPr>
                <w:rFonts w:ascii="Times New Roman" w:hAnsi="Times New Roman" w:cs="Times New Roman"/>
              </w:rPr>
              <w:t>Dunjkovec</w:t>
            </w:r>
            <w:proofErr w:type="spellEnd"/>
            <w:r w:rsidRPr="000D2208">
              <w:rPr>
                <w:rFonts w:ascii="Times New Roman" w:hAnsi="Times New Roman" w:cs="Times New Roman"/>
              </w:rPr>
              <w:t>, OIB:51863789139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1.493,44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1.493,44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1740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RH, MINISTARSTVO FINANCIJA, Porezna uprava, Područni ured sjeverna Hrvatska,zastupana po Županijskom državnom odvjetništvu u Varaždinu, OIB: 52634238587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Porezi i doprinosi iz i na plaće radnika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73.151,38 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 xml:space="preserve">73.151,38 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  <w:r w:rsidRPr="000D2208">
              <w:rPr>
                <w:rFonts w:ascii="Times New Roman" w:hAnsi="Times New Roman" w:cs="Times New Roman"/>
              </w:rPr>
              <w:t> </w:t>
            </w:r>
          </w:p>
        </w:tc>
      </w:tr>
      <w:tr w:rsidR="000D2208" w:rsidRPr="000D2208" w:rsidTr="000D2208">
        <w:trPr>
          <w:trHeight w:val="990"/>
        </w:trPr>
        <w:tc>
          <w:tcPr>
            <w:tcW w:w="1032" w:type="dxa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685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SVEUKUPNO TRAŽBINE I VIŠI ISPLATNI RED</w:t>
            </w:r>
          </w:p>
        </w:tc>
        <w:tc>
          <w:tcPr>
            <w:tcW w:w="1971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18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525.956,92</w:t>
            </w:r>
          </w:p>
        </w:tc>
        <w:tc>
          <w:tcPr>
            <w:tcW w:w="1843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525.956,92</w:t>
            </w:r>
          </w:p>
        </w:tc>
        <w:tc>
          <w:tcPr>
            <w:tcW w:w="1842" w:type="dxa"/>
            <w:noWrap/>
            <w:hideMark/>
          </w:tcPr>
          <w:p w:rsidR="000D2208" w:rsidRPr="000D2208" w:rsidRDefault="000D2208" w:rsidP="0019435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203" w:type="dxa"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0D2208" w:rsidRPr="000D2208" w:rsidTr="000D2208">
        <w:trPr>
          <w:trHeight w:val="315"/>
        </w:trPr>
        <w:tc>
          <w:tcPr>
            <w:tcW w:w="1032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noWrap/>
            <w:hideMark/>
          </w:tcPr>
          <w:p w:rsidR="000D2208" w:rsidRPr="000D2208" w:rsidRDefault="000D2208" w:rsidP="000D2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</w:rPr>
            </w:pPr>
          </w:p>
        </w:tc>
      </w:tr>
      <w:tr w:rsidR="000D2208" w:rsidRPr="000D2208" w:rsidTr="000D2208">
        <w:trPr>
          <w:trHeight w:val="840"/>
        </w:trPr>
        <w:tc>
          <w:tcPr>
            <w:tcW w:w="4717" w:type="dxa"/>
            <w:gridSpan w:val="2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U Čakovcu, 18.07.2016.</w:t>
            </w:r>
          </w:p>
        </w:tc>
        <w:tc>
          <w:tcPr>
            <w:tcW w:w="1971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8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045" w:type="dxa"/>
            <w:gridSpan w:val="2"/>
            <w:noWrap/>
            <w:hideMark/>
          </w:tcPr>
          <w:p w:rsidR="000D2208" w:rsidRPr="000D2208" w:rsidRDefault="000D2208">
            <w:pPr>
              <w:rPr>
                <w:rFonts w:ascii="Times New Roman" w:hAnsi="Times New Roman" w:cs="Times New Roman"/>
                <w:b/>
                <w:bCs/>
              </w:rPr>
            </w:pPr>
            <w:r w:rsidRPr="000D2208">
              <w:rPr>
                <w:rFonts w:ascii="Times New Roman" w:hAnsi="Times New Roman" w:cs="Times New Roman"/>
                <w:b/>
                <w:bCs/>
              </w:rPr>
              <w:t>Stečajni upravitelj: Stanko Makar</w:t>
            </w:r>
          </w:p>
        </w:tc>
      </w:tr>
    </w:tbl>
    <w:p w:rsidR="009649CC" w:rsidRDefault="009649CC"/>
    <w:sectPr w:rsidR="009649CC" w:rsidSect="000D220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08"/>
    <w:rsid w:val="000818FF"/>
    <w:rsid w:val="000D2208"/>
    <w:rsid w:val="0019435F"/>
    <w:rsid w:val="00592B82"/>
    <w:rsid w:val="009649CC"/>
    <w:rsid w:val="00E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D2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D2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dcterms:created xsi:type="dcterms:W3CDTF">2016-07-20T12:21:00Z</dcterms:created>
  <dcterms:modified xsi:type="dcterms:W3CDTF">2016-07-20T12:21:00Z</dcterms:modified>
</cp:coreProperties>
</file>